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2A1D40" w:rsidTr="00344625">
        <w:trPr>
          <w:cantSplit/>
          <w:trHeight w:val="913"/>
        </w:trPr>
        <w:tc>
          <w:tcPr>
            <w:tcW w:w="4130" w:type="dxa"/>
          </w:tcPr>
          <w:p w:rsidR="002A1D40" w:rsidRDefault="002A1D40" w:rsidP="001A7CDD">
            <w:pPr>
              <w:rPr>
                <w:sz w:val="16"/>
              </w:rPr>
            </w:pPr>
          </w:p>
        </w:tc>
        <w:tc>
          <w:tcPr>
            <w:tcW w:w="5860" w:type="dxa"/>
            <w:gridSpan w:val="3"/>
          </w:tcPr>
          <w:p w:rsidR="002A1D40" w:rsidRDefault="002A1D40" w:rsidP="001A7CDD">
            <w:pPr>
              <w:ind w:left="-70" w:firstLine="70"/>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3pt;height:49.6pt" o:ole="">
                  <v:imagedata r:id="rId6" o:title="" cropright="1096f" gain="69719f"/>
                </v:shape>
                <o:OLEObject Type="Embed" ProgID="Word.Picture.8" ShapeID="_x0000_i1025" DrawAspect="Content" ObjectID="_1544507317" r:id="rId7"/>
              </w:object>
            </w:r>
          </w:p>
          <w:p w:rsidR="00940979" w:rsidRDefault="00940979" w:rsidP="001A7CDD">
            <w:pPr>
              <w:ind w:left="-70" w:firstLine="70"/>
            </w:pPr>
          </w:p>
          <w:p w:rsidR="00940979" w:rsidRDefault="00940979" w:rsidP="001A7CDD">
            <w:pPr>
              <w:ind w:left="-70" w:firstLine="70"/>
              <w:rPr>
                <w:sz w:val="16"/>
              </w:rPr>
            </w:pPr>
          </w:p>
        </w:tc>
      </w:tr>
      <w:tr w:rsidR="002A1D40" w:rsidTr="00344625">
        <w:trPr>
          <w:cantSplit/>
          <w:trHeight w:val="548"/>
        </w:trPr>
        <w:tc>
          <w:tcPr>
            <w:tcW w:w="4130" w:type="dxa"/>
          </w:tcPr>
          <w:p w:rsidR="002A1D40" w:rsidRDefault="002A1D40" w:rsidP="001A7CDD"/>
        </w:tc>
        <w:tc>
          <w:tcPr>
            <w:tcW w:w="3081" w:type="dxa"/>
          </w:tcPr>
          <w:p w:rsidR="002A1D40" w:rsidRDefault="002A1D40" w:rsidP="001A7CDD"/>
          <w:p w:rsidR="00940979" w:rsidRDefault="00940979" w:rsidP="001A7CDD"/>
        </w:tc>
        <w:tc>
          <w:tcPr>
            <w:tcW w:w="2779" w:type="dxa"/>
            <w:gridSpan w:val="2"/>
          </w:tcPr>
          <w:p w:rsidR="00DE33D7" w:rsidRDefault="00B05E13" w:rsidP="001A7CDD">
            <w:pPr>
              <w:rPr>
                <w:rFonts w:cs="Arial"/>
              </w:rPr>
            </w:pPr>
            <w:r>
              <w:rPr>
                <w:rFonts w:cs="Arial"/>
              </w:rPr>
              <w:t>Friedhofsträger</w:t>
            </w:r>
            <w:r w:rsidR="000721AC">
              <w:rPr>
                <w:rFonts w:cs="Arial"/>
              </w:rPr>
              <w:t>:</w:t>
            </w:r>
          </w:p>
          <w:p w:rsidR="002A1D40" w:rsidRDefault="00796CA4" w:rsidP="001A7CDD">
            <w:pPr>
              <w:rPr>
                <w:rFonts w:cs="Arial"/>
              </w:rPr>
            </w:pPr>
            <w:sdt>
              <w:sdtPr>
                <w:rPr>
                  <w:rFonts w:cs="Arial"/>
                </w:rPr>
                <w:id w:val="-1656300539"/>
                <w:placeholder>
                  <w:docPart w:val="E4AD274AB39B46CF81C16938AC65985E"/>
                </w:placeholder>
                <w:showingPlcHdr/>
                <w:text/>
              </w:sdtPr>
              <w:sdtEndPr/>
              <w:sdtContent>
                <w:r w:rsidR="000721AC" w:rsidRPr="000721AC">
                  <w:rPr>
                    <w:rStyle w:val="Platzhaltertext"/>
                    <w:sz w:val="18"/>
                    <w:szCs w:val="18"/>
                  </w:rPr>
                  <w:t>Klicken Sie hier, um Text einz</w:t>
                </w:r>
                <w:r w:rsidR="000721AC" w:rsidRPr="000721AC">
                  <w:rPr>
                    <w:rStyle w:val="Platzhaltertext"/>
                    <w:sz w:val="18"/>
                    <w:szCs w:val="18"/>
                  </w:rPr>
                  <w:t>u</w:t>
                </w:r>
                <w:r w:rsidR="000721AC" w:rsidRPr="000721AC">
                  <w:rPr>
                    <w:rStyle w:val="Platzhaltertext"/>
                    <w:sz w:val="18"/>
                    <w:szCs w:val="18"/>
                  </w:rPr>
                  <w:t>geben</w:t>
                </w:r>
                <w:r w:rsidR="000721AC" w:rsidRPr="00DE06CE">
                  <w:rPr>
                    <w:rStyle w:val="Platzhaltertext"/>
                  </w:rPr>
                  <w:t>.</w:t>
                </w:r>
              </w:sdtContent>
            </w:sdt>
          </w:p>
          <w:p w:rsidR="002A1D40" w:rsidRDefault="002A1D40" w:rsidP="001A7CDD">
            <w:pPr>
              <w:rPr>
                <w:sz w:val="18"/>
              </w:rPr>
            </w:pPr>
          </w:p>
        </w:tc>
      </w:tr>
      <w:tr w:rsidR="002A1D40" w:rsidTr="00344625">
        <w:trPr>
          <w:cantSplit/>
          <w:trHeight w:val="280"/>
        </w:trPr>
        <w:tc>
          <w:tcPr>
            <w:tcW w:w="4130" w:type="dxa"/>
            <w:vMerge w:val="restart"/>
          </w:tcPr>
          <w:sdt>
            <w:sdtPr>
              <w:id w:val="1750690567"/>
              <w:placeholder>
                <w:docPart w:val="8EC2C69D18EC44698B521DC8C35509A1"/>
              </w:placeholder>
              <w:showingPlcHdr/>
              <w:dropDownList>
                <w:listItem w:value="Wählen Sie ein Element aus."/>
                <w:listItem w:displayText="Frau" w:value="Frau"/>
                <w:listItem w:displayText="Herr" w:value="Herr"/>
              </w:dropDownList>
            </w:sdtPr>
            <w:sdtEndPr/>
            <w:sdtContent>
              <w:p w:rsidR="00B02151" w:rsidRDefault="00B02151" w:rsidP="00B02151">
                <w:r>
                  <w:rPr>
                    <w:rStyle w:val="Platzhaltertext"/>
                  </w:rPr>
                  <w:t>Wählen Sie ein Element aus.</w:t>
                </w:r>
              </w:p>
            </w:sdtContent>
          </w:sdt>
          <w:sdt>
            <w:sdtPr>
              <w:id w:val="1577937000"/>
              <w:placeholder>
                <w:docPart w:val="1C90CCFEB5B144EFBA0A3FD16A156EAA"/>
              </w:placeholder>
              <w:showingPlcHdr/>
              <w:text/>
            </w:sdtPr>
            <w:sdtEndPr/>
            <w:sdtContent>
              <w:p w:rsidR="00B02151" w:rsidRDefault="00B02151" w:rsidP="00B02151">
                <w:r>
                  <w:rPr>
                    <w:rStyle w:val="Platzhaltertext"/>
                  </w:rPr>
                  <w:t>Klicken Sie hier, um Text einzugeben.</w:t>
                </w:r>
              </w:p>
            </w:sdtContent>
          </w:sdt>
          <w:sdt>
            <w:sdtPr>
              <w:id w:val="2124888645"/>
              <w:placeholder>
                <w:docPart w:val="1C90CCFEB5B144EFBA0A3FD16A156EAA"/>
              </w:placeholder>
              <w:showingPlcHdr/>
              <w:text/>
            </w:sdtPr>
            <w:sdtEndPr/>
            <w:sdtContent>
              <w:p w:rsidR="00B02151" w:rsidRDefault="00B02151" w:rsidP="00B02151">
                <w:r>
                  <w:rPr>
                    <w:rStyle w:val="Platzhaltertext"/>
                  </w:rPr>
                  <w:t>Klicken Sie hier, um Text einzugeben.</w:t>
                </w:r>
              </w:p>
            </w:sdtContent>
          </w:sdt>
          <w:p w:rsidR="002A1D40" w:rsidRDefault="00B02151" w:rsidP="00B02151">
            <w:r>
              <w:rPr>
                <w:rStyle w:val="Platzhaltertext"/>
              </w:rPr>
              <w:t>Klicken Sie hier, um Text einzugeben.</w:t>
            </w:r>
          </w:p>
        </w:tc>
        <w:tc>
          <w:tcPr>
            <w:tcW w:w="3081" w:type="dxa"/>
            <w:vMerge w:val="restart"/>
          </w:tcPr>
          <w:p w:rsidR="002A1D40" w:rsidRDefault="002A1D40" w:rsidP="001A7CDD"/>
        </w:tc>
        <w:tc>
          <w:tcPr>
            <w:tcW w:w="2779" w:type="dxa"/>
            <w:gridSpan w:val="2"/>
            <w:vMerge w:val="restart"/>
          </w:tcPr>
          <w:p w:rsidR="002A1D40" w:rsidRDefault="002A1D40" w:rsidP="001A7CDD">
            <w:pPr>
              <w:pStyle w:val="Adressfeld"/>
              <w:rPr>
                <w:b/>
                <w:bCs/>
              </w:rPr>
            </w:pPr>
          </w:p>
          <w:p w:rsidR="002A1D40" w:rsidRDefault="000721AC" w:rsidP="001A7CDD">
            <w:pPr>
              <w:pStyle w:val="Adressfeld"/>
            </w:pPr>
            <w:r>
              <w:t>Straße:</w:t>
            </w:r>
            <w:sdt>
              <w:sdtPr>
                <w:id w:val="-1643118975"/>
                <w:placeholder>
                  <w:docPart w:val="7A1CFC6AD37A442985483EEFF2BA2B08"/>
                </w:placeholder>
                <w:showingPlcHdr/>
                <w:text/>
              </w:sdtPr>
              <w:sdtEndPr/>
              <w:sdtContent>
                <w:r w:rsidRPr="00DE06CE">
                  <w:rPr>
                    <w:rStyle w:val="Platzhaltertext"/>
                  </w:rPr>
                  <w:t>Klicken Sie hier, um Text einz</w:t>
                </w:r>
                <w:r w:rsidRPr="00DE06CE">
                  <w:rPr>
                    <w:rStyle w:val="Platzhaltertext"/>
                  </w:rPr>
                  <w:t>u</w:t>
                </w:r>
                <w:r w:rsidRPr="00DE06CE">
                  <w:rPr>
                    <w:rStyle w:val="Platzhaltertext"/>
                  </w:rPr>
                  <w:t>geben.</w:t>
                </w:r>
              </w:sdtContent>
            </w:sdt>
          </w:p>
          <w:p w:rsidR="002A1D40" w:rsidRDefault="000721AC" w:rsidP="001A7CDD">
            <w:pPr>
              <w:pStyle w:val="Adressfeld"/>
            </w:pPr>
            <w:r>
              <w:t>PLZ/Ort:</w:t>
            </w:r>
            <w:sdt>
              <w:sdtPr>
                <w:id w:val="2072845365"/>
                <w:placeholder>
                  <w:docPart w:val="11424EA66F374A3393FE360E76617810"/>
                </w:placeholder>
                <w:showingPlcHdr/>
                <w:text/>
              </w:sdtPr>
              <w:sdtEndPr/>
              <w:sdtContent>
                <w:r w:rsidRPr="00DE06CE">
                  <w:rPr>
                    <w:rStyle w:val="Platzhaltertext"/>
                  </w:rPr>
                  <w:t>Klicken Sie hier, um Text einzugeben.</w:t>
                </w:r>
              </w:sdtContent>
            </w:sdt>
          </w:p>
        </w:tc>
      </w:tr>
      <w:tr w:rsidR="002A1D40" w:rsidTr="00344625">
        <w:trPr>
          <w:cantSplit/>
          <w:trHeight w:val="365"/>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344625">
        <w:trPr>
          <w:cantSplit/>
          <w:trHeight w:val="280"/>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344625">
        <w:trPr>
          <w:cantSplit/>
          <w:trHeight w:val="9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Telefon</w:t>
            </w:r>
          </w:p>
        </w:tc>
        <w:sdt>
          <w:sdtPr>
            <w:rPr>
              <w:rFonts w:cs="Arial"/>
            </w:rPr>
            <w:id w:val="377756608"/>
            <w:placeholder>
              <w:docPart w:val="F0BAD241B3CF423BAA967F658BA24C3F"/>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2A1D40" w:rsidTr="00344625">
        <w:trPr>
          <w:cantSplit/>
          <w:trHeight w:val="16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Fax</w:t>
            </w:r>
          </w:p>
        </w:tc>
        <w:sdt>
          <w:sdtPr>
            <w:rPr>
              <w:rFonts w:cs="Arial"/>
            </w:rPr>
            <w:id w:val="317395275"/>
            <w:placeholder>
              <w:docPart w:val="507B057A90D44A998F278837C828D44B"/>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0721AC" w:rsidTr="00344625">
        <w:trPr>
          <w:cantSplit/>
          <w:trHeight w:val="167"/>
        </w:trPr>
        <w:tc>
          <w:tcPr>
            <w:tcW w:w="4130" w:type="dxa"/>
            <w:vMerge/>
          </w:tcPr>
          <w:p w:rsidR="000721AC" w:rsidRDefault="000721AC" w:rsidP="001A7CDD"/>
        </w:tc>
        <w:tc>
          <w:tcPr>
            <w:tcW w:w="3081" w:type="dxa"/>
            <w:vMerge/>
          </w:tcPr>
          <w:p w:rsidR="000721AC" w:rsidRDefault="000721AC" w:rsidP="001A7CDD"/>
        </w:tc>
        <w:tc>
          <w:tcPr>
            <w:tcW w:w="725" w:type="dxa"/>
          </w:tcPr>
          <w:p w:rsidR="000721AC" w:rsidRDefault="000721AC" w:rsidP="000721AC">
            <w:pPr>
              <w:pStyle w:val="Adressfeld"/>
              <w:rPr>
                <w:rFonts w:cs="Arial"/>
              </w:rPr>
            </w:pPr>
            <w:r>
              <w:rPr>
                <w:rFonts w:cs="Arial"/>
              </w:rPr>
              <w:t xml:space="preserve">E-Mail: </w:t>
            </w:r>
          </w:p>
        </w:tc>
        <w:sdt>
          <w:sdtPr>
            <w:rPr>
              <w:rFonts w:cs="Arial"/>
            </w:rPr>
            <w:id w:val="2026354124"/>
            <w:placeholder>
              <w:docPart w:val="34516F11CA904B7C80B749F70ADCB102"/>
            </w:placeholder>
            <w:showingPlcHdr/>
            <w:text/>
          </w:sdtPr>
          <w:sdtEndPr/>
          <w:sdtContent>
            <w:tc>
              <w:tcPr>
                <w:tcW w:w="2054" w:type="dxa"/>
              </w:tcPr>
              <w:p w:rsidR="000721AC" w:rsidRDefault="000721AC" w:rsidP="001A7CDD">
                <w:pPr>
                  <w:pStyle w:val="Adressfeld"/>
                  <w:rPr>
                    <w:rFonts w:cs="Arial"/>
                  </w:rPr>
                </w:pPr>
                <w:r w:rsidRPr="00DE06CE">
                  <w:rPr>
                    <w:rStyle w:val="Platzhaltertext"/>
                  </w:rPr>
                  <w:t>Klicken Sie hier, um Text einzugeben.</w:t>
                </w:r>
              </w:p>
            </w:tc>
          </w:sdtContent>
        </w:sdt>
      </w:tr>
      <w:tr w:rsidR="002A1D40" w:rsidTr="00344625">
        <w:trPr>
          <w:gridBefore w:val="2"/>
          <w:wBefore w:w="7211" w:type="dxa"/>
          <w:trHeight w:val="441"/>
        </w:trPr>
        <w:tc>
          <w:tcPr>
            <w:tcW w:w="2779" w:type="dxa"/>
            <w:gridSpan w:val="2"/>
          </w:tcPr>
          <w:p w:rsidR="002A1D40" w:rsidRDefault="002A1D40" w:rsidP="001A7CDD">
            <w:pPr>
              <w:pStyle w:val="Adressfeld"/>
            </w:pPr>
          </w:p>
          <w:p w:rsidR="002A1D40" w:rsidRDefault="00796CA4" w:rsidP="000F7982">
            <w:pPr>
              <w:pStyle w:val="Adressfeld"/>
            </w:pPr>
            <w:sdt>
              <w:sdtPr>
                <w:id w:val="-560874561"/>
                <w:placeholder>
                  <w:docPart w:val="056328E840C4435DA939E8F4DA64B1BC"/>
                </w:placeholder>
                <w:showingPlcHdr/>
                <w:text/>
              </w:sdtPr>
              <w:sdtEndPr/>
              <w:sdtContent>
                <w:r w:rsidR="000721AC" w:rsidRPr="00DE06CE">
                  <w:rPr>
                    <w:rStyle w:val="Platzhaltertext"/>
                  </w:rPr>
                  <w:t>Klicken Sie hier, um Text einzugeben.</w:t>
                </w:r>
              </w:sdtContent>
            </w:sdt>
            <w:r w:rsidR="002A1D40">
              <w:t xml:space="preserve">, den </w:t>
            </w:r>
            <w:sdt>
              <w:sdtPr>
                <w:id w:val="1547259579"/>
                <w:placeholder>
                  <w:docPart w:val="A4F128039EEA44A5A2BA8A614A1C8BB6"/>
                </w:placeholder>
                <w:showingPlcHdr/>
                <w:date w:fullDate="2015-09-25T00:00:00Z">
                  <w:dateFormat w:val="dd.MM.yyyy"/>
                  <w:lid w:val="de-DE"/>
                  <w:storeMappedDataAs w:val="dateTime"/>
                  <w:calendar w:val="gregorian"/>
                </w:date>
              </w:sdtPr>
              <w:sdtEndPr/>
              <w:sdtContent>
                <w:r w:rsidR="000F7982" w:rsidRPr="00521FDD">
                  <w:rPr>
                    <w:rStyle w:val="Platzhaltertext"/>
                  </w:rPr>
                  <w:t>Klicken Sie hier, um ein Datum einzugeben.</w:t>
                </w:r>
              </w:sdtContent>
            </w:sdt>
          </w:p>
        </w:tc>
      </w:tr>
    </w:tbl>
    <w:p w:rsidR="001C19D6" w:rsidRDefault="001C19D6" w:rsidP="002A1D40">
      <w:pPr>
        <w:pStyle w:val="Adressfeld"/>
        <w:rPr>
          <w:b/>
          <w:sz w:val="22"/>
          <w:u w:val="single"/>
        </w:rPr>
      </w:pPr>
    </w:p>
    <w:p w:rsidR="001C19D6" w:rsidRDefault="001C19D6" w:rsidP="002A1D40">
      <w:pPr>
        <w:pStyle w:val="Adressfeld"/>
        <w:rPr>
          <w:b/>
          <w:sz w:val="22"/>
          <w:u w:val="single"/>
        </w:rPr>
      </w:pPr>
    </w:p>
    <w:p w:rsidR="002A1D40" w:rsidRDefault="00E13C95" w:rsidP="002A1D40">
      <w:pPr>
        <w:pStyle w:val="Adressfeld"/>
        <w:rPr>
          <w:b/>
          <w:sz w:val="22"/>
          <w:u w:val="single"/>
        </w:rPr>
      </w:pPr>
      <w:r>
        <w:rPr>
          <w:b/>
          <w:sz w:val="22"/>
          <w:u w:val="single"/>
        </w:rPr>
        <w:t xml:space="preserve">Aufforderungsbescheid zur </w:t>
      </w:r>
      <w:r w:rsidR="00523AF6">
        <w:rPr>
          <w:b/>
          <w:sz w:val="22"/>
          <w:u w:val="single"/>
        </w:rPr>
        <w:t>Behebung von Mängeln an unsicheren Grabteilen</w:t>
      </w:r>
    </w:p>
    <w:p w:rsidR="00B6538C" w:rsidRDefault="00B6538C"/>
    <w:p w:rsidR="00102001" w:rsidRDefault="00102001" w:rsidP="00102001">
      <w:pPr>
        <w:tabs>
          <w:tab w:val="left" w:pos="2377"/>
          <w:tab w:val="left" w:pos="3084"/>
        </w:tabs>
      </w:pPr>
      <w:r>
        <w:t xml:space="preserve">Sehr </w:t>
      </w:r>
      <w:sdt>
        <w:sdtPr>
          <w:id w:val="-429888004"/>
          <w:placeholder>
            <w:docPart w:val="4F5541F4BAC5488AA6AB1913885EA063"/>
          </w:placeholder>
          <w:showingPlcHdr/>
          <w:dropDownList>
            <w:listItem w:value="Wählen Sie ein Element aus."/>
            <w:listItem w:displayText="geehrte Frau" w:value="geehrte Frau"/>
            <w:listItem w:displayText="geehrter Herr" w:value="geehrter Herr"/>
            <w:listItem w:displayText="                             " w:value="                             "/>
          </w:dropDownList>
        </w:sdtPr>
        <w:sdtEndPr/>
        <w:sdtContent>
          <w:r>
            <w:rPr>
              <w:rStyle w:val="Platzhaltertext"/>
            </w:rPr>
            <w:t>Wählen Sie ein Element aus.</w:t>
          </w:r>
        </w:sdtContent>
      </w:sdt>
      <w:r>
        <w:t xml:space="preserve"> </w:t>
      </w:r>
      <w:sdt>
        <w:sdtPr>
          <w:id w:val="1568616236"/>
          <w:placeholder>
            <w:docPart w:val="2DBDA5A8270B45E3A658BA0C01CDF985"/>
          </w:placeholder>
          <w:showingPlcHdr/>
          <w:text/>
        </w:sdtPr>
        <w:sdtEndPr/>
        <w:sdtContent>
          <w:r>
            <w:rPr>
              <w:rStyle w:val="Platzhaltertext"/>
              <w:rFonts w:eastAsiaTheme="minorHAnsi"/>
            </w:rPr>
            <w:t>Klicken Sie hier, um Text einzugeben.</w:t>
          </w:r>
        </w:sdtContent>
      </w:sdt>
      <w:r>
        <w:t>,</w:t>
      </w:r>
    </w:p>
    <w:p w:rsidR="00C13331" w:rsidRDefault="00C13331"/>
    <w:p w:rsidR="005827BF" w:rsidRDefault="00573428" w:rsidP="00DE33D7">
      <w:pPr>
        <w:jc w:val="both"/>
      </w:pPr>
      <w:r>
        <w:t>a</w:t>
      </w:r>
      <w:r w:rsidR="00523AF6">
        <w:t>lljährlich lässt der Friedhofsträger eine Standsicherheitskontrolle</w:t>
      </w:r>
      <w:r w:rsidR="000070B5">
        <w:t xml:space="preserve"> an alle</w:t>
      </w:r>
      <w:r w:rsidR="00523AF6">
        <w:t>n Grabstätten auf dem Friedhof in</w:t>
      </w:r>
      <w:r w:rsidR="00A739E7">
        <w:t xml:space="preserve"> </w:t>
      </w:r>
      <w:sdt>
        <w:sdtPr>
          <w:id w:val="437191578"/>
          <w:placeholder>
            <w:docPart w:val="DefaultPlaceholder_1082065158"/>
          </w:placeholder>
          <w:showingPlcHdr/>
          <w:text/>
        </w:sdtPr>
        <w:sdtEndPr/>
        <w:sdtContent>
          <w:r w:rsidR="00A739E7" w:rsidRPr="00E34038">
            <w:rPr>
              <w:rStyle w:val="Platzhaltertext"/>
            </w:rPr>
            <w:t>Klicken Sie hier, um Text einzugeben.</w:t>
          </w:r>
        </w:sdtContent>
      </w:sdt>
      <w:r w:rsidR="00523AF6">
        <w:t xml:space="preserve">durchführen. Anlässlich der Kontrolle Ihrer Grabstätte </w:t>
      </w:r>
      <w:sdt>
        <w:sdtPr>
          <w:id w:val="1688488707"/>
          <w:placeholder>
            <w:docPart w:val="DefaultPlaceholder_1082065158"/>
          </w:placeholder>
          <w:showingPlcHdr/>
          <w:text/>
        </w:sdtPr>
        <w:sdtEndPr/>
        <w:sdtContent>
          <w:r w:rsidR="000070B5" w:rsidRPr="00E34038">
            <w:rPr>
              <w:rStyle w:val="Platzhaltertext"/>
              <w:rFonts w:eastAsiaTheme="minorHAnsi"/>
            </w:rPr>
            <w:t>Klicken Sie hier, um Text einzugeben.</w:t>
          </w:r>
        </w:sdtContent>
      </w:sdt>
      <w:r w:rsidR="00523AF6">
        <w:t>am</w:t>
      </w:r>
      <w:r w:rsidR="000070B5">
        <w:t xml:space="preserve"> </w:t>
      </w:r>
      <w:sdt>
        <w:sdtPr>
          <w:id w:val="-356974761"/>
          <w:placeholder>
            <w:docPart w:val="DefaultPlaceholder_1082065160"/>
          </w:placeholder>
          <w:showingPlcHdr/>
          <w:date>
            <w:dateFormat w:val="dd.MM.yyyy"/>
            <w:lid w:val="de-DE"/>
            <w:storeMappedDataAs w:val="dateTime"/>
            <w:calendar w:val="gregorian"/>
          </w:date>
        </w:sdtPr>
        <w:sdtEndPr/>
        <w:sdtContent>
          <w:r w:rsidR="000070B5" w:rsidRPr="00E34038">
            <w:rPr>
              <w:rStyle w:val="Platzhaltertext"/>
              <w:rFonts w:eastAsiaTheme="minorHAnsi"/>
            </w:rPr>
            <w:t>Klicken Sie hier, um ein Datum einzugeben.</w:t>
          </w:r>
        </w:sdtContent>
      </w:sdt>
      <w:r w:rsidR="00523AF6">
        <w:t xml:space="preserve"> wurde bemängelt, dass die Standsicherheit</w:t>
      </w:r>
    </w:p>
    <w:p w:rsidR="000232BA" w:rsidRDefault="000232BA" w:rsidP="00DE33D7">
      <w:pPr>
        <w:jc w:val="both"/>
      </w:pPr>
    </w:p>
    <w:p w:rsidR="000232BA" w:rsidRDefault="000232BA" w:rsidP="00DE33D7">
      <w:pPr>
        <w:jc w:val="both"/>
      </w:pPr>
      <w:r>
        <w:tab/>
      </w:r>
      <w:sdt>
        <w:sdtPr>
          <w:id w:val="-257752352"/>
          <w14:checkbox>
            <w14:checked w14:val="0"/>
            <w14:checkedState w14:val="2612" w14:font="Arial Unicode MS"/>
            <w14:uncheckedState w14:val="2610" w14:font="Arial Unicode MS"/>
          </w14:checkbox>
        </w:sdtPr>
        <w:sdtEndPr/>
        <w:sdtContent>
          <w:r>
            <w:rPr>
              <w:rFonts w:ascii="MS Gothic" w:eastAsia="MS Gothic" w:hint="eastAsia"/>
            </w:rPr>
            <w:t>☐</w:t>
          </w:r>
        </w:sdtContent>
      </w:sdt>
      <w:r>
        <w:tab/>
        <w:t>Ihres aufgestellten Grabsteines,</w:t>
      </w:r>
    </w:p>
    <w:p w:rsidR="000232BA" w:rsidRDefault="000232BA" w:rsidP="00DE33D7">
      <w:pPr>
        <w:jc w:val="both"/>
      </w:pPr>
      <w:r>
        <w:tab/>
      </w:r>
      <w:sdt>
        <w:sdtPr>
          <w:id w:val="-1869834513"/>
          <w14:checkbox>
            <w14:checked w14:val="0"/>
            <w14:checkedState w14:val="2612" w14:font="Arial Unicode MS"/>
            <w14:uncheckedState w14:val="2610" w14:font="Arial Unicode MS"/>
          </w14:checkbox>
        </w:sdtPr>
        <w:sdtEndPr/>
        <w:sdtContent>
          <w:r>
            <w:rPr>
              <w:rFonts w:ascii="MS Gothic" w:eastAsia="MS Gothic" w:hint="eastAsia"/>
            </w:rPr>
            <w:t>☐</w:t>
          </w:r>
        </w:sdtContent>
      </w:sdt>
      <w:r>
        <w:tab/>
        <w:t xml:space="preserve">Ihrer </w:t>
      </w:r>
      <w:proofErr w:type="spellStart"/>
      <w:r>
        <w:t>Grabstätteninventarien</w:t>
      </w:r>
      <w:proofErr w:type="spellEnd"/>
      <w:r>
        <w:t xml:space="preserve"> auf der Grabstätte,</w:t>
      </w:r>
      <w:r>
        <w:tab/>
      </w:r>
    </w:p>
    <w:p w:rsidR="000232BA" w:rsidRDefault="000232BA" w:rsidP="00DE33D7">
      <w:pPr>
        <w:jc w:val="both"/>
      </w:pPr>
      <w:r>
        <w:tab/>
      </w:r>
      <w:sdt>
        <w:sdtPr>
          <w:id w:val="-397897731"/>
          <w14:checkbox>
            <w14:checked w14:val="0"/>
            <w14:checkedState w14:val="2612" w14:font="Arial Unicode MS"/>
            <w14:uncheckedState w14:val="2610" w14:font="Arial Unicode MS"/>
          </w14:checkbox>
        </w:sdtPr>
        <w:sdtEndPr/>
        <w:sdtContent>
          <w:r>
            <w:rPr>
              <w:rFonts w:ascii="MS Gothic" w:eastAsia="MS Gothic" w:hint="eastAsia"/>
            </w:rPr>
            <w:t>☐</w:t>
          </w:r>
        </w:sdtContent>
      </w:sdt>
      <w:r>
        <w:tab/>
        <w:t>Ihrer vorhandenen Grabeinfassung,</w:t>
      </w:r>
    </w:p>
    <w:p w:rsidR="009603A7" w:rsidRDefault="000232BA" w:rsidP="000232BA">
      <w:pPr>
        <w:jc w:val="both"/>
      </w:pPr>
      <w:r>
        <w:tab/>
      </w:r>
      <w:sdt>
        <w:sdtPr>
          <w:id w:val="749464064"/>
          <w14:checkbox>
            <w14:checked w14:val="0"/>
            <w14:checkedState w14:val="2612" w14:font="Arial Unicode MS"/>
            <w14:uncheckedState w14:val="2610" w14:font="Arial Unicode MS"/>
          </w14:checkbox>
        </w:sdtPr>
        <w:sdtEndPr/>
        <w:sdtContent>
          <w:r>
            <w:rPr>
              <w:rFonts w:ascii="MS Gothic" w:eastAsia="MS Gothic" w:hint="eastAsia"/>
            </w:rPr>
            <w:t>☐</w:t>
          </w:r>
        </w:sdtContent>
      </w:sdt>
      <w:r>
        <w:tab/>
        <w:t>Ihrer Gruft,</w:t>
      </w:r>
    </w:p>
    <w:p w:rsidR="009603A7" w:rsidRDefault="009603A7"/>
    <w:p w:rsidR="00C850F3" w:rsidRDefault="000070B5" w:rsidP="0067672B">
      <w:pPr>
        <w:jc w:val="both"/>
      </w:pPr>
      <w:r>
        <w:t>n</w:t>
      </w:r>
      <w:r w:rsidR="00523AF6">
        <w:t>icht mehr gewährleistet ist. Damit ist die Verkehrssicherheit auf und ggf. nebe</w:t>
      </w:r>
      <w:r w:rsidR="00F11101">
        <w:t>n</w:t>
      </w:r>
      <w:r w:rsidR="00523AF6">
        <w:t xml:space="preserve"> der Gra</w:t>
      </w:r>
      <w:r w:rsidR="00523AF6">
        <w:t>b</w:t>
      </w:r>
      <w:r w:rsidR="00523AF6">
        <w:t>stätte nicht mehr gegeben</w:t>
      </w:r>
      <w:r w:rsidR="00894588">
        <w:t xml:space="preserve">. </w:t>
      </w:r>
    </w:p>
    <w:p w:rsidR="00C850F3" w:rsidRDefault="00523AF6" w:rsidP="0067672B">
      <w:pPr>
        <w:jc w:val="both"/>
      </w:pPr>
      <w:r>
        <w:t xml:space="preserve">Gemäß § </w:t>
      </w:r>
      <w:r w:rsidR="00714F79">
        <w:t>40 Abs. 4</w:t>
      </w:r>
      <w:r w:rsidR="00FB4D7A">
        <w:t xml:space="preserve"> </w:t>
      </w:r>
      <w:r w:rsidR="00FB4D7A" w:rsidRPr="00FB4D7A">
        <w:t>des Kirchengesetzes über die Friedhöfe (</w:t>
      </w:r>
      <w:r w:rsidR="00644C33">
        <w:t xml:space="preserve">Friedhofsgesetz ev.  - </w:t>
      </w:r>
      <w:proofErr w:type="spellStart"/>
      <w:r w:rsidR="00644C33">
        <w:t>FhG</w:t>
      </w:r>
      <w:proofErr w:type="spellEnd"/>
      <w:r w:rsidR="00644C33">
        <w:t xml:space="preserve">  ev</w:t>
      </w:r>
      <w:r w:rsidR="00976C96">
        <w:t>.</w:t>
      </w:r>
      <w:r w:rsidR="00FB4D7A" w:rsidRPr="00FB4D7A">
        <w:t xml:space="preserve">) vom </w:t>
      </w:r>
      <w:r w:rsidR="008E7495" w:rsidRPr="008E7495">
        <w:t xml:space="preserve">29.10.2016 </w:t>
      </w:r>
      <w:r w:rsidR="00FB4D7A" w:rsidRPr="001F23B6">
        <w:t>(</w:t>
      </w:r>
      <w:proofErr w:type="spellStart"/>
      <w:r w:rsidR="00FB4D7A" w:rsidRPr="001F23B6">
        <w:t>KABl</w:t>
      </w:r>
      <w:proofErr w:type="spellEnd"/>
      <w:r w:rsidR="00FB4D7A" w:rsidRPr="001F23B6">
        <w:t xml:space="preserve">. S. </w:t>
      </w:r>
      <w:r w:rsidR="001F23B6" w:rsidRPr="001F23B6">
        <w:t>183</w:t>
      </w:r>
      <w:r w:rsidR="00FB4D7A" w:rsidRPr="001F23B6">
        <w:t xml:space="preserve">) </w:t>
      </w:r>
      <w:r w:rsidR="000E2A2D">
        <w:t>sind</w:t>
      </w:r>
      <w:r w:rsidR="00FB4D7A" w:rsidRPr="00714F79">
        <w:t xml:space="preserve"> </w:t>
      </w:r>
      <w:r w:rsidR="000E2A2D">
        <w:t>durch den</w:t>
      </w:r>
      <w:r w:rsidR="00FB4D7A" w:rsidRPr="00714F79">
        <w:t xml:space="preserve"> </w:t>
      </w:r>
      <w:r w:rsidR="00FB4D7A">
        <w:t>Nutzungsberechtigte</w:t>
      </w:r>
      <w:r w:rsidR="000E2A2D">
        <w:t xml:space="preserve">n </w:t>
      </w:r>
      <w:r w:rsidR="00FB4D7A">
        <w:t xml:space="preserve"> </w:t>
      </w:r>
      <w:r w:rsidR="000E2A2D">
        <w:t xml:space="preserve">die Grabmale dauerhaft im verkehrssicheren </w:t>
      </w:r>
      <w:r w:rsidR="008E7495">
        <w:t>und den Vorgaben des § 35 Friedhofsgesetz ev. entspr</w:t>
      </w:r>
      <w:r w:rsidR="008E7495">
        <w:t>e</w:t>
      </w:r>
      <w:r w:rsidR="008E7495">
        <w:t xml:space="preserve">chenden </w:t>
      </w:r>
      <w:r w:rsidR="000E2A2D">
        <w:t>Zustand zu halten.</w:t>
      </w:r>
      <w:r w:rsidR="00FB4D7A">
        <w:t xml:space="preserve"> </w:t>
      </w:r>
      <w:r w:rsidR="00F11101">
        <w:t>Sie</w:t>
      </w:r>
      <w:r w:rsidR="00733523">
        <w:t xml:space="preserve"> werden daher</w:t>
      </w:r>
      <w:r w:rsidR="00F11101">
        <w:t xml:space="preserve"> als Nutzungsberechtigter </w:t>
      </w:r>
      <w:r w:rsidR="000070B5">
        <w:t>der Grab</w:t>
      </w:r>
      <w:r w:rsidR="00733523">
        <w:t>stätte au</w:t>
      </w:r>
      <w:r w:rsidR="00733523">
        <w:t>f</w:t>
      </w:r>
      <w:r w:rsidR="00733523">
        <w:t>gefordert</w:t>
      </w:r>
      <w:r w:rsidR="000070B5">
        <w:t>, die Verkehrssicherheit</w:t>
      </w:r>
      <w:r w:rsidR="00733523">
        <w:t xml:space="preserve"> unverzüglich</w:t>
      </w:r>
      <w:r w:rsidR="000070B5">
        <w:t xml:space="preserve"> wie</w:t>
      </w:r>
      <w:r w:rsidR="00733523">
        <w:t>der</w:t>
      </w:r>
      <w:r w:rsidR="000070B5">
        <w:t xml:space="preserve">herzustellen. Die Kosten sind dabei von Ihnen zu tragen. </w:t>
      </w:r>
    </w:p>
    <w:p w:rsidR="00733523" w:rsidRDefault="000070B5" w:rsidP="0067672B">
      <w:pPr>
        <w:jc w:val="both"/>
      </w:pPr>
      <w:r>
        <w:t>Entstehen durch die Verletzung der Verkehrssicherhe</w:t>
      </w:r>
      <w:r w:rsidR="00733523">
        <w:t>itspflichten Schäden</w:t>
      </w:r>
      <w:r>
        <w:t>, so</w:t>
      </w:r>
      <w:r w:rsidR="00733523">
        <w:t xml:space="preserve"> </w:t>
      </w:r>
      <w:r w:rsidR="00440878">
        <w:t>haften Sie als</w:t>
      </w:r>
      <w:r w:rsidR="00733523">
        <w:t xml:space="preserve"> Nutzungsberechtigte</w:t>
      </w:r>
      <w:r w:rsidR="00440878">
        <w:t>r für alle durch Ihr Verschulden entstandene</w:t>
      </w:r>
      <w:r w:rsidR="00DB2CDF">
        <w:t>n</w:t>
      </w:r>
      <w:r w:rsidR="00733523" w:rsidRPr="00733523">
        <w:t xml:space="preserve"> Schäden</w:t>
      </w:r>
      <w:r w:rsidR="00733523">
        <w:t>.</w:t>
      </w:r>
    </w:p>
    <w:p w:rsidR="00C850F3" w:rsidRDefault="00796CA4" w:rsidP="00714F79">
      <w:pPr>
        <w:tabs>
          <w:tab w:val="left" w:pos="1806"/>
        </w:tabs>
        <w:jc w:val="both"/>
      </w:pPr>
      <w:r>
        <w:t>Wir setz</w:t>
      </w:r>
      <w:bookmarkStart w:id="0" w:name="_GoBack"/>
      <w:bookmarkEnd w:id="0"/>
      <w:r w:rsidR="00733523">
        <w:t>en Sie überdies davon</w:t>
      </w:r>
      <w:r w:rsidR="000070B5">
        <w:t xml:space="preserve"> in Ken</w:t>
      </w:r>
      <w:r w:rsidR="00733523">
        <w:t>ntnis, dass</w:t>
      </w:r>
      <w:r w:rsidR="00440878">
        <w:t xml:space="preserve"> gemäß § </w:t>
      </w:r>
      <w:r w:rsidR="00714F79">
        <w:t>40</w:t>
      </w:r>
      <w:r w:rsidR="00440878">
        <w:t xml:space="preserve"> Abs. </w:t>
      </w:r>
      <w:r w:rsidR="00714F79">
        <w:t>4</w:t>
      </w:r>
      <w:r w:rsidR="00440878">
        <w:t xml:space="preserve"> </w:t>
      </w:r>
      <w:r w:rsidR="008E7495">
        <w:t>Friedhofsgesetz ev.</w:t>
      </w:r>
      <w:r w:rsidR="008E7495" w:rsidRPr="00733523">
        <w:t xml:space="preserve"> </w:t>
      </w:r>
      <w:r w:rsidR="00733523" w:rsidRPr="00733523">
        <w:t xml:space="preserve">die Friedhofsverwaltung </w:t>
      </w:r>
      <w:r w:rsidR="00714F79" w:rsidRPr="00FB4D7A">
        <w:t>Grabm</w:t>
      </w:r>
      <w:r w:rsidR="00714F79">
        <w:t>ale</w:t>
      </w:r>
      <w:r w:rsidR="00F66C7D">
        <w:t xml:space="preserve"> von denen eine unmittelbare Gefährdung ausgeht umlegen oder andere geeignete Maßnahmen ergreifen kann</w:t>
      </w:r>
      <w:r w:rsidR="00733523">
        <w:t>.</w:t>
      </w:r>
      <w:r w:rsidR="000070B5">
        <w:t xml:space="preserve"> </w:t>
      </w:r>
    </w:p>
    <w:p w:rsidR="00440878" w:rsidRDefault="00440878"/>
    <w:p w:rsidR="002A00D9" w:rsidRDefault="002A00D9"/>
    <w:p w:rsidR="002A00D9" w:rsidRDefault="002A00D9">
      <w:r>
        <w:t>Mit freundlichen Grüßen</w:t>
      </w:r>
    </w:p>
    <w:p w:rsidR="002A00D9" w:rsidRDefault="002A00D9"/>
    <w:sdt>
      <w:sdtPr>
        <w:id w:val="85349596"/>
        <w:placeholder>
          <w:docPart w:val="DefaultPlaceholder_1082065158"/>
        </w:placeholder>
        <w:showingPlcHdr/>
        <w:text/>
      </w:sdtPr>
      <w:sdtEndPr/>
      <w:sdtContent>
        <w:p w:rsidR="002A00D9" w:rsidRDefault="002A00D9">
          <w:r w:rsidRPr="00E34038">
            <w:rPr>
              <w:rStyle w:val="Platzhaltertext"/>
            </w:rPr>
            <w:t>Klicken Sie hier, um Text einzugeben.</w:t>
          </w:r>
        </w:p>
      </w:sdtContent>
    </w:sdt>
    <w:p w:rsidR="00DB198F" w:rsidRDefault="00DB198F" w:rsidP="00464A9A">
      <w:pPr>
        <w:jc w:val="both"/>
      </w:pPr>
    </w:p>
    <w:p w:rsidR="002473E3" w:rsidRDefault="002473E3" w:rsidP="00464A9A">
      <w:pPr>
        <w:jc w:val="both"/>
      </w:pPr>
    </w:p>
    <w:p w:rsidR="00717077" w:rsidRDefault="00717077" w:rsidP="00717077">
      <w:pPr>
        <w:rPr>
          <w:b/>
          <w:sz w:val="16"/>
          <w:szCs w:val="16"/>
        </w:rPr>
      </w:pPr>
      <w:r>
        <w:rPr>
          <w:b/>
          <w:sz w:val="16"/>
          <w:szCs w:val="16"/>
        </w:rPr>
        <w:lastRenderedPageBreak/>
        <w:t>Rechtsbehelfsbelehrung:</w:t>
      </w:r>
    </w:p>
    <w:p w:rsidR="00717077" w:rsidRDefault="00717077" w:rsidP="00717077">
      <w:pPr>
        <w:jc w:val="both"/>
        <w:rPr>
          <w:sz w:val="16"/>
          <w:szCs w:val="16"/>
        </w:rPr>
      </w:pPr>
      <w:r>
        <w:rPr>
          <w:sz w:val="16"/>
          <w:szCs w:val="16"/>
        </w:rPr>
        <w:t>Gegen diesen Bescheid  ist der Widerspruch zulässig. Dieser Rechtsbehelf ist bei der im Briefkopf bezeichneten Friedhofsve</w:t>
      </w:r>
      <w:r>
        <w:rPr>
          <w:sz w:val="16"/>
          <w:szCs w:val="16"/>
        </w:rPr>
        <w:t>r</w:t>
      </w:r>
      <w:r>
        <w:rPr>
          <w:sz w:val="16"/>
          <w:szCs w:val="16"/>
        </w:rPr>
        <w:t>waltung schriftlich einzureichen oder zur Niederschrift zu erklären. Die Frist für die Einlegung des Widerspruchs beträgt einen Monat. Sie beginnt mit dem Ablauf des Tages, an dem Ihnen dieser Bescheid bekannt gegeben worden ist. Bei Zustellung durch eingeschriebenen Brief gilt die Bekanntgabe mit dem dritten Tag nach Aufgabe zur Post als bewirkt, es sei denn, dass der Bescheid zu einem späteren Zeitpunkt zugegangen ist. Die Widerspruchsfrist wird auch durch Einlegung beim Konsistorium der Evangelischen Kirche Berlin-Brandenburg-schlesische Oberlausitz, Georgenkirchstraße 69 / 70, 10249 Berlin (Friedrichshain) gewahrt.</w:t>
      </w:r>
    </w:p>
    <w:p w:rsidR="00C13331" w:rsidRDefault="00C13331" w:rsidP="00C233E2">
      <w:pPr>
        <w:jc w:val="both"/>
        <w:rPr>
          <w:sz w:val="16"/>
          <w:szCs w:val="16"/>
        </w:rPr>
      </w:pPr>
    </w:p>
    <w:p w:rsidR="00C13331" w:rsidRDefault="00C13331" w:rsidP="00C233E2">
      <w:pPr>
        <w:jc w:val="both"/>
        <w:rPr>
          <w:sz w:val="16"/>
          <w:szCs w:val="16"/>
        </w:rPr>
      </w:pPr>
    </w:p>
    <w:p w:rsidR="00C233E2" w:rsidRDefault="00C233E2" w:rsidP="00C233E2">
      <w:pPr>
        <w:jc w:val="both"/>
        <w:rPr>
          <w:sz w:val="16"/>
          <w:szCs w:val="16"/>
        </w:rPr>
      </w:pPr>
    </w:p>
    <w:p w:rsidR="00C233E2" w:rsidRDefault="00C233E2" w:rsidP="00C233E2">
      <w:pPr>
        <w:jc w:val="both"/>
        <w:rPr>
          <w:sz w:val="16"/>
          <w:szCs w:val="16"/>
        </w:rPr>
      </w:pPr>
    </w:p>
    <w:p w:rsidR="00C233E2" w:rsidRDefault="00C233E2"/>
    <w:sectPr w:rsidR="00C233E2" w:rsidSect="0094097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053D"/>
    <w:multiLevelType w:val="hybridMultilevel"/>
    <w:tmpl w:val="3080F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4"/>
    <w:rsid w:val="00006595"/>
    <w:rsid w:val="000070B5"/>
    <w:rsid w:val="000232BA"/>
    <w:rsid w:val="00035851"/>
    <w:rsid w:val="0005200D"/>
    <w:rsid w:val="00063BCF"/>
    <w:rsid w:val="000721AC"/>
    <w:rsid w:val="00092FFB"/>
    <w:rsid w:val="000D7142"/>
    <w:rsid w:val="000E2A2D"/>
    <w:rsid w:val="000E7C7C"/>
    <w:rsid w:val="000F7982"/>
    <w:rsid w:val="00102001"/>
    <w:rsid w:val="00151EBA"/>
    <w:rsid w:val="001908B4"/>
    <w:rsid w:val="001C19D6"/>
    <w:rsid w:val="001F23B6"/>
    <w:rsid w:val="002473E3"/>
    <w:rsid w:val="00257270"/>
    <w:rsid w:val="002810A7"/>
    <w:rsid w:val="002A00D9"/>
    <w:rsid w:val="002A1D40"/>
    <w:rsid w:val="002F244F"/>
    <w:rsid w:val="003323C9"/>
    <w:rsid w:val="00344625"/>
    <w:rsid w:val="003A1496"/>
    <w:rsid w:val="003F3F2A"/>
    <w:rsid w:val="0042199F"/>
    <w:rsid w:val="00440878"/>
    <w:rsid w:val="004440C6"/>
    <w:rsid w:val="004630DB"/>
    <w:rsid w:val="00464A9A"/>
    <w:rsid w:val="004C6D51"/>
    <w:rsid w:val="004C747B"/>
    <w:rsid w:val="00504454"/>
    <w:rsid w:val="00523AF6"/>
    <w:rsid w:val="00526D06"/>
    <w:rsid w:val="00545322"/>
    <w:rsid w:val="00565844"/>
    <w:rsid w:val="00573428"/>
    <w:rsid w:val="005827BF"/>
    <w:rsid w:val="006151C8"/>
    <w:rsid w:val="00644C33"/>
    <w:rsid w:val="00645A9D"/>
    <w:rsid w:val="006643D8"/>
    <w:rsid w:val="0066760F"/>
    <w:rsid w:val="00672206"/>
    <w:rsid w:val="0067672B"/>
    <w:rsid w:val="006D0E21"/>
    <w:rsid w:val="006D7F49"/>
    <w:rsid w:val="006F0167"/>
    <w:rsid w:val="00714F79"/>
    <w:rsid w:val="00717077"/>
    <w:rsid w:val="00733523"/>
    <w:rsid w:val="00762319"/>
    <w:rsid w:val="00780AAE"/>
    <w:rsid w:val="00796CA4"/>
    <w:rsid w:val="00803F4F"/>
    <w:rsid w:val="00870E15"/>
    <w:rsid w:val="008879B5"/>
    <w:rsid w:val="00894588"/>
    <w:rsid w:val="008E0B3A"/>
    <w:rsid w:val="008E7495"/>
    <w:rsid w:val="00940979"/>
    <w:rsid w:val="009603A7"/>
    <w:rsid w:val="00961C92"/>
    <w:rsid w:val="00976C96"/>
    <w:rsid w:val="0099159A"/>
    <w:rsid w:val="00996A50"/>
    <w:rsid w:val="00A118FD"/>
    <w:rsid w:val="00A739E7"/>
    <w:rsid w:val="00AA3864"/>
    <w:rsid w:val="00AF01A6"/>
    <w:rsid w:val="00B02151"/>
    <w:rsid w:val="00B05E13"/>
    <w:rsid w:val="00B10A12"/>
    <w:rsid w:val="00B244B0"/>
    <w:rsid w:val="00B5680E"/>
    <w:rsid w:val="00B6538C"/>
    <w:rsid w:val="00BB0AD4"/>
    <w:rsid w:val="00C13331"/>
    <w:rsid w:val="00C233E2"/>
    <w:rsid w:val="00C850F3"/>
    <w:rsid w:val="00CC3472"/>
    <w:rsid w:val="00CF154C"/>
    <w:rsid w:val="00D703BE"/>
    <w:rsid w:val="00D74261"/>
    <w:rsid w:val="00D755D2"/>
    <w:rsid w:val="00DB198F"/>
    <w:rsid w:val="00DB2CDF"/>
    <w:rsid w:val="00DC7BB8"/>
    <w:rsid w:val="00DE33D7"/>
    <w:rsid w:val="00E13C95"/>
    <w:rsid w:val="00E84836"/>
    <w:rsid w:val="00E900DC"/>
    <w:rsid w:val="00F11101"/>
    <w:rsid w:val="00F66C7D"/>
    <w:rsid w:val="00F675B5"/>
    <w:rsid w:val="00F8663A"/>
    <w:rsid w:val="00F96280"/>
    <w:rsid w:val="00FB1B12"/>
    <w:rsid w:val="00FB4D7A"/>
    <w:rsid w:val="00FF1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12238">
      <w:bodyDiv w:val="1"/>
      <w:marLeft w:val="0"/>
      <w:marRight w:val="0"/>
      <w:marTop w:val="0"/>
      <w:marBottom w:val="0"/>
      <w:divBdr>
        <w:top w:val="none" w:sz="0" w:space="0" w:color="auto"/>
        <w:left w:val="none" w:sz="0" w:space="0" w:color="auto"/>
        <w:bottom w:val="none" w:sz="0" w:space="0" w:color="auto"/>
        <w:right w:val="none" w:sz="0" w:space="0" w:color="auto"/>
      </w:divBdr>
    </w:div>
    <w:div w:id="1876964627">
      <w:bodyDiv w:val="1"/>
      <w:marLeft w:val="0"/>
      <w:marRight w:val="0"/>
      <w:marTop w:val="0"/>
      <w:marBottom w:val="0"/>
      <w:divBdr>
        <w:top w:val="none" w:sz="0" w:space="0" w:color="auto"/>
        <w:left w:val="none" w:sz="0" w:space="0" w:color="auto"/>
        <w:bottom w:val="none" w:sz="0" w:space="0" w:color="auto"/>
        <w:right w:val="none" w:sz="0" w:space="0" w:color="auto"/>
      </w:divBdr>
    </w:div>
    <w:div w:id="20031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AD274AB39B46CF81C16938AC65985E"/>
        <w:category>
          <w:name w:val="Allgemein"/>
          <w:gallery w:val="placeholder"/>
        </w:category>
        <w:types>
          <w:type w:val="bbPlcHdr"/>
        </w:types>
        <w:behaviors>
          <w:behavior w:val="content"/>
        </w:behaviors>
        <w:guid w:val="{65775BBC-AD95-4A58-B410-DB6EF26608B6}"/>
      </w:docPartPr>
      <w:docPartBody>
        <w:p w:rsidR="003843E9" w:rsidRDefault="00C407F0" w:rsidP="00C407F0">
          <w:pPr>
            <w:pStyle w:val="E4AD274AB39B46CF81C16938AC65985E1"/>
          </w:pPr>
          <w:r w:rsidRPr="000721AC">
            <w:rPr>
              <w:rStyle w:val="Platzhaltertext"/>
              <w:sz w:val="18"/>
              <w:szCs w:val="18"/>
            </w:rPr>
            <w:t>Klicken Sie hier, um Text einzugeben</w:t>
          </w:r>
          <w:r w:rsidRPr="00DE06CE">
            <w:rPr>
              <w:rStyle w:val="Platzhaltertext"/>
            </w:rPr>
            <w:t>.</w:t>
          </w:r>
        </w:p>
      </w:docPartBody>
    </w:docPart>
    <w:docPart>
      <w:docPartPr>
        <w:name w:val="7A1CFC6AD37A442985483EEFF2BA2B08"/>
        <w:category>
          <w:name w:val="Allgemein"/>
          <w:gallery w:val="placeholder"/>
        </w:category>
        <w:types>
          <w:type w:val="bbPlcHdr"/>
        </w:types>
        <w:behaviors>
          <w:behavior w:val="content"/>
        </w:behaviors>
        <w:guid w:val="{495264C7-D3B6-4255-A7A0-809653041691}"/>
      </w:docPartPr>
      <w:docPartBody>
        <w:p w:rsidR="003843E9" w:rsidRDefault="00C407F0" w:rsidP="00C407F0">
          <w:pPr>
            <w:pStyle w:val="7A1CFC6AD37A442985483EEFF2BA2B081"/>
          </w:pPr>
          <w:r w:rsidRPr="00DE06CE">
            <w:rPr>
              <w:rStyle w:val="Platzhaltertext"/>
            </w:rPr>
            <w:t>Klicken Sie hier, um Text einzugeben.</w:t>
          </w:r>
        </w:p>
      </w:docPartBody>
    </w:docPart>
    <w:docPart>
      <w:docPartPr>
        <w:name w:val="11424EA66F374A3393FE360E76617810"/>
        <w:category>
          <w:name w:val="Allgemein"/>
          <w:gallery w:val="placeholder"/>
        </w:category>
        <w:types>
          <w:type w:val="bbPlcHdr"/>
        </w:types>
        <w:behaviors>
          <w:behavior w:val="content"/>
        </w:behaviors>
        <w:guid w:val="{B94AEEDB-D51A-47C7-AD87-CC0826C00380}"/>
      </w:docPartPr>
      <w:docPartBody>
        <w:p w:rsidR="003843E9" w:rsidRDefault="00C407F0" w:rsidP="00C407F0">
          <w:pPr>
            <w:pStyle w:val="11424EA66F374A3393FE360E766178101"/>
          </w:pPr>
          <w:r w:rsidRPr="00DE06CE">
            <w:rPr>
              <w:rStyle w:val="Platzhaltertext"/>
            </w:rPr>
            <w:t>Klicken Sie hier, um Text einzugeben.</w:t>
          </w:r>
        </w:p>
      </w:docPartBody>
    </w:docPart>
    <w:docPart>
      <w:docPartPr>
        <w:name w:val="F0BAD241B3CF423BAA967F658BA24C3F"/>
        <w:category>
          <w:name w:val="Allgemein"/>
          <w:gallery w:val="placeholder"/>
        </w:category>
        <w:types>
          <w:type w:val="bbPlcHdr"/>
        </w:types>
        <w:behaviors>
          <w:behavior w:val="content"/>
        </w:behaviors>
        <w:guid w:val="{36B099CA-D5E9-495D-8F89-5E2334F1974B}"/>
      </w:docPartPr>
      <w:docPartBody>
        <w:p w:rsidR="003843E9" w:rsidRDefault="00C407F0" w:rsidP="00C407F0">
          <w:pPr>
            <w:pStyle w:val="F0BAD241B3CF423BAA967F658BA24C3F1"/>
          </w:pPr>
          <w:r w:rsidRPr="00DE06CE">
            <w:rPr>
              <w:rStyle w:val="Platzhaltertext"/>
            </w:rPr>
            <w:t>Klicken Sie hier, um Text einzugeben.</w:t>
          </w:r>
        </w:p>
      </w:docPartBody>
    </w:docPart>
    <w:docPart>
      <w:docPartPr>
        <w:name w:val="507B057A90D44A998F278837C828D44B"/>
        <w:category>
          <w:name w:val="Allgemein"/>
          <w:gallery w:val="placeholder"/>
        </w:category>
        <w:types>
          <w:type w:val="bbPlcHdr"/>
        </w:types>
        <w:behaviors>
          <w:behavior w:val="content"/>
        </w:behaviors>
        <w:guid w:val="{D1231829-5307-4C8E-9B50-901BFF894C38}"/>
      </w:docPartPr>
      <w:docPartBody>
        <w:p w:rsidR="003843E9" w:rsidRDefault="00C407F0" w:rsidP="00C407F0">
          <w:pPr>
            <w:pStyle w:val="507B057A90D44A998F278837C828D44B1"/>
          </w:pPr>
          <w:r w:rsidRPr="00DE06CE">
            <w:rPr>
              <w:rStyle w:val="Platzhaltertext"/>
            </w:rPr>
            <w:t>Klicken Sie hier, um Text einzugeben.</w:t>
          </w:r>
        </w:p>
      </w:docPartBody>
    </w:docPart>
    <w:docPart>
      <w:docPartPr>
        <w:name w:val="34516F11CA904B7C80B749F70ADCB102"/>
        <w:category>
          <w:name w:val="Allgemein"/>
          <w:gallery w:val="placeholder"/>
        </w:category>
        <w:types>
          <w:type w:val="bbPlcHdr"/>
        </w:types>
        <w:behaviors>
          <w:behavior w:val="content"/>
        </w:behaviors>
        <w:guid w:val="{BA855C0C-C574-4322-BE7C-E78D01D1D602}"/>
      </w:docPartPr>
      <w:docPartBody>
        <w:p w:rsidR="003843E9" w:rsidRDefault="00C407F0" w:rsidP="00C407F0">
          <w:pPr>
            <w:pStyle w:val="34516F11CA904B7C80B749F70ADCB1021"/>
          </w:pPr>
          <w:r w:rsidRPr="00DE06CE">
            <w:rPr>
              <w:rStyle w:val="Platzhaltertext"/>
            </w:rPr>
            <w:t>Klicken Sie hier, um Text einzugeben.</w:t>
          </w:r>
        </w:p>
      </w:docPartBody>
    </w:docPart>
    <w:docPart>
      <w:docPartPr>
        <w:name w:val="056328E840C4435DA939E8F4DA64B1BC"/>
        <w:category>
          <w:name w:val="Allgemein"/>
          <w:gallery w:val="placeholder"/>
        </w:category>
        <w:types>
          <w:type w:val="bbPlcHdr"/>
        </w:types>
        <w:behaviors>
          <w:behavior w:val="content"/>
        </w:behaviors>
        <w:guid w:val="{77EA1AE1-4C2F-4D7A-AD67-9F3DE8ACAF7D}"/>
      </w:docPartPr>
      <w:docPartBody>
        <w:p w:rsidR="003843E9" w:rsidRDefault="00C407F0" w:rsidP="00C407F0">
          <w:pPr>
            <w:pStyle w:val="056328E840C4435DA939E8F4DA64B1BC1"/>
          </w:pPr>
          <w:r w:rsidRPr="00DE06CE">
            <w:rPr>
              <w:rStyle w:val="Platzhaltertext"/>
            </w:rPr>
            <w:t>Klicken Sie hier, um Text einzugeben.</w:t>
          </w:r>
        </w:p>
      </w:docPartBody>
    </w:docPart>
    <w:docPart>
      <w:docPartPr>
        <w:name w:val="A4F128039EEA44A5A2BA8A614A1C8BB6"/>
        <w:category>
          <w:name w:val="Allgemein"/>
          <w:gallery w:val="placeholder"/>
        </w:category>
        <w:types>
          <w:type w:val="bbPlcHdr"/>
        </w:types>
        <w:behaviors>
          <w:behavior w:val="content"/>
        </w:behaviors>
        <w:guid w:val="{EF1271C3-7799-4C5E-A8ED-36BCDDF519C3}"/>
      </w:docPartPr>
      <w:docPartBody>
        <w:p w:rsidR="003843E9" w:rsidRDefault="00C407F0" w:rsidP="00C407F0">
          <w:pPr>
            <w:pStyle w:val="A4F128039EEA44A5A2BA8A614A1C8BB61"/>
          </w:pPr>
          <w:r w:rsidRPr="00521FDD">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C1AA480E-D618-46E2-A4E5-6B8682F6D373}"/>
      </w:docPartPr>
      <w:docPartBody>
        <w:p w:rsidR="00E50C23" w:rsidRDefault="007E6010">
          <w:r w:rsidRPr="00E34038">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C788C41D-A4E8-4F72-B238-CD23518119AD}"/>
      </w:docPartPr>
      <w:docPartBody>
        <w:p w:rsidR="00E50C23" w:rsidRDefault="007E6010">
          <w:r w:rsidRPr="00E34038">
            <w:rPr>
              <w:rStyle w:val="Platzhaltertext"/>
            </w:rPr>
            <w:t>Klicken Sie hier, um ein Datum einzugeben.</w:t>
          </w:r>
        </w:p>
      </w:docPartBody>
    </w:docPart>
    <w:docPart>
      <w:docPartPr>
        <w:name w:val="8EC2C69D18EC44698B521DC8C35509A1"/>
        <w:category>
          <w:name w:val="Allgemein"/>
          <w:gallery w:val="placeholder"/>
        </w:category>
        <w:types>
          <w:type w:val="bbPlcHdr"/>
        </w:types>
        <w:behaviors>
          <w:behavior w:val="content"/>
        </w:behaviors>
        <w:guid w:val="{591DB205-6C81-4989-9AA4-DE493EFF595F}"/>
      </w:docPartPr>
      <w:docPartBody>
        <w:p w:rsidR="000B125E" w:rsidRDefault="00F3275D" w:rsidP="00F3275D">
          <w:pPr>
            <w:pStyle w:val="8EC2C69D18EC44698B521DC8C35509A1"/>
          </w:pPr>
          <w:r>
            <w:rPr>
              <w:rStyle w:val="Platzhaltertext"/>
            </w:rPr>
            <w:t>Wählen Sie ein Element aus.</w:t>
          </w:r>
        </w:p>
      </w:docPartBody>
    </w:docPart>
    <w:docPart>
      <w:docPartPr>
        <w:name w:val="1C90CCFEB5B144EFBA0A3FD16A156EAA"/>
        <w:category>
          <w:name w:val="Allgemein"/>
          <w:gallery w:val="placeholder"/>
        </w:category>
        <w:types>
          <w:type w:val="bbPlcHdr"/>
        </w:types>
        <w:behaviors>
          <w:behavior w:val="content"/>
        </w:behaviors>
        <w:guid w:val="{E823E40E-1942-4597-8D68-FFBDFBE81494}"/>
      </w:docPartPr>
      <w:docPartBody>
        <w:p w:rsidR="000B125E" w:rsidRDefault="00F3275D" w:rsidP="00F3275D">
          <w:pPr>
            <w:pStyle w:val="1C90CCFEB5B144EFBA0A3FD16A156EAA"/>
          </w:pPr>
          <w:r>
            <w:rPr>
              <w:rStyle w:val="Platzhaltertext"/>
            </w:rPr>
            <w:t>Klicken Sie hier, um Text einzugeben.</w:t>
          </w:r>
        </w:p>
      </w:docPartBody>
    </w:docPart>
    <w:docPart>
      <w:docPartPr>
        <w:name w:val="4F5541F4BAC5488AA6AB1913885EA063"/>
        <w:category>
          <w:name w:val="Allgemein"/>
          <w:gallery w:val="placeholder"/>
        </w:category>
        <w:types>
          <w:type w:val="bbPlcHdr"/>
        </w:types>
        <w:behaviors>
          <w:behavior w:val="content"/>
        </w:behaviors>
        <w:guid w:val="{1B89521D-2C78-4279-B07D-003FE32A858E}"/>
      </w:docPartPr>
      <w:docPartBody>
        <w:p w:rsidR="00385984" w:rsidRDefault="003424F2" w:rsidP="003424F2">
          <w:pPr>
            <w:pStyle w:val="4F5541F4BAC5488AA6AB1913885EA063"/>
          </w:pPr>
          <w:r>
            <w:rPr>
              <w:rStyle w:val="Platzhaltertext"/>
            </w:rPr>
            <w:t>Wählen Sie ein Element aus.</w:t>
          </w:r>
        </w:p>
      </w:docPartBody>
    </w:docPart>
    <w:docPart>
      <w:docPartPr>
        <w:name w:val="2DBDA5A8270B45E3A658BA0C01CDF985"/>
        <w:category>
          <w:name w:val="Allgemein"/>
          <w:gallery w:val="placeholder"/>
        </w:category>
        <w:types>
          <w:type w:val="bbPlcHdr"/>
        </w:types>
        <w:behaviors>
          <w:behavior w:val="content"/>
        </w:behaviors>
        <w:guid w:val="{E9A47D2B-136B-47F8-BA7C-6CDAB4851DAA}"/>
      </w:docPartPr>
      <w:docPartBody>
        <w:p w:rsidR="00385984" w:rsidRDefault="003424F2" w:rsidP="003424F2">
          <w:pPr>
            <w:pStyle w:val="2DBDA5A8270B45E3A658BA0C01CDF985"/>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36"/>
    <w:rsid w:val="000B125E"/>
    <w:rsid w:val="000D757C"/>
    <w:rsid w:val="003424F2"/>
    <w:rsid w:val="003843E9"/>
    <w:rsid w:val="00385984"/>
    <w:rsid w:val="00466D36"/>
    <w:rsid w:val="004727AD"/>
    <w:rsid w:val="00520D79"/>
    <w:rsid w:val="007577F4"/>
    <w:rsid w:val="007D1DDF"/>
    <w:rsid w:val="007E6010"/>
    <w:rsid w:val="008465AA"/>
    <w:rsid w:val="008D6DE9"/>
    <w:rsid w:val="009D2742"/>
    <w:rsid w:val="00A84017"/>
    <w:rsid w:val="00AA5F4E"/>
    <w:rsid w:val="00B238D8"/>
    <w:rsid w:val="00BA7B82"/>
    <w:rsid w:val="00C407F0"/>
    <w:rsid w:val="00C94A75"/>
    <w:rsid w:val="00D565FB"/>
    <w:rsid w:val="00E50C23"/>
    <w:rsid w:val="00EE0336"/>
    <w:rsid w:val="00F3275D"/>
    <w:rsid w:val="00F35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24F2"/>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C06E25E8EDAE4F048E3C747259EE65A2">
    <w:name w:val="C06E25E8EDAE4F048E3C747259EE65A2"/>
    <w:rsid w:val="008D6DE9"/>
  </w:style>
  <w:style w:type="paragraph" w:customStyle="1" w:styleId="2FB672A721F743069821DEC6768B687E">
    <w:name w:val="2FB672A721F743069821DEC6768B687E"/>
    <w:rsid w:val="008D6DE9"/>
  </w:style>
  <w:style w:type="paragraph" w:customStyle="1" w:styleId="8EC2C69D18EC44698B521DC8C35509A1">
    <w:name w:val="8EC2C69D18EC44698B521DC8C35509A1"/>
    <w:rsid w:val="00F3275D"/>
  </w:style>
  <w:style w:type="paragraph" w:customStyle="1" w:styleId="1C90CCFEB5B144EFBA0A3FD16A156EAA">
    <w:name w:val="1C90CCFEB5B144EFBA0A3FD16A156EAA"/>
    <w:rsid w:val="00F3275D"/>
  </w:style>
  <w:style w:type="paragraph" w:customStyle="1" w:styleId="4F5541F4BAC5488AA6AB1913885EA063">
    <w:name w:val="4F5541F4BAC5488AA6AB1913885EA063"/>
    <w:rsid w:val="003424F2"/>
  </w:style>
  <w:style w:type="paragraph" w:customStyle="1" w:styleId="2DBDA5A8270B45E3A658BA0C01CDF985">
    <w:name w:val="2DBDA5A8270B45E3A658BA0C01CDF985"/>
    <w:rsid w:val="003424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24F2"/>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C06E25E8EDAE4F048E3C747259EE65A2">
    <w:name w:val="C06E25E8EDAE4F048E3C747259EE65A2"/>
    <w:rsid w:val="008D6DE9"/>
  </w:style>
  <w:style w:type="paragraph" w:customStyle="1" w:styleId="2FB672A721F743069821DEC6768B687E">
    <w:name w:val="2FB672A721F743069821DEC6768B687E"/>
    <w:rsid w:val="008D6DE9"/>
  </w:style>
  <w:style w:type="paragraph" w:customStyle="1" w:styleId="8EC2C69D18EC44698B521DC8C35509A1">
    <w:name w:val="8EC2C69D18EC44698B521DC8C35509A1"/>
    <w:rsid w:val="00F3275D"/>
  </w:style>
  <w:style w:type="paragraph" w:customStyle="1" w:styleId="1C90CCFEB5B144EFBA0A3FD16A156EAA">
    <w:name w:val="1C90CCFEB5B144EFBA0A3FD16A156EAA"/>
    <w:rsid w:val="00F3275D"/>
  </w:style>
  <w:style w:type="paragraph" w:customStyle="1" w:styleId="4F5541F4BAC5488AA6AB1913885EA063">
    <w:name w:val="4F5541F4BAC5488AA6AB1913885EA063"/>
    <w:rsid w:val="003424F2"/>
  </w:style>
  <w:style w:type="paragraph" w:customStyle="1" w:styleId="2DBDA5A8270B45E3A658BA0C01CDF985">
    <w:name w:val="2DBDA5A8270B45E3A658BA0C01CDF985"/>
    <w:rsid w:val="00342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2016-09-07T07:07:00Z</dcterms:created>
  <dcterms:modified xsi:type="dcterms:W3CDTF">2016-12-29T08:02:00Z</dcterms:modified>
</cp:coreProperties>
</file>